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F8" w:rsidRDefault="002438F8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bookmarkStart w:id="0" w:name="_GoBack"/>
    </w:p>
    <w:p w:rsidR="002438F8" w:rsidRPr="005A24D3" w:rsidRDefault="002438F8" w:rsidP="00163B9A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5A24D3">
        <w:rPr>
          <w:rStyle w:val="a3"/>
          <w:rFonts w:ascii="Times New Roman" w:hAnsi="Times New Roman" w:cs="Times New Roman"/>
          <w:b w:val="0"/>
          <w:bCs/>
          <w:color w:val="auto"/>
          <w:sz w:val="20"/>
          <w:szCs w:val="20"/>
        </w:rPr>
        <w:t>Приложение 1</w:t>
      </w:r>
    </w:p>
    <w:bookmarkEnd w:id="0"/>
    <w:p w:rsidR="002438F8" w:rsidRPr="0011641A" w:rsidRDefault="002438F8" w:rsidP="00916D31">
      <w:pPr>
        <w:jc w:val="right"/>
        <w:rPr>
          <w:rStyle w:val="a3"/>
          <w:rFonts w:ascii="Times New Roman" w:hAnsi="Times New Roman"/>
          <w:b w:val="0"/>
          <w:bCs/>
          <w:sz w:val="20"/>
          <w:szCs w:val="20"/>
        </w:rPr>
      </w:pPr>
      <w:r w:rsidRPr="0011641A">
        <w:rPr>
          <w:rStyle w:val="a3"/>
          <w:rFonts w:ascii="Times New Roman" w:hAnsi="Times New Roman"/>
          <w:b w:val="0"/>
          <w:bCs/>
          <w:sz w:val="20"/>
          <w:szCs w:val="20"/>
        </w:rPr>
        <w:t xml:space="preserve">к </w:t>
      </w:r>
      <w:hyperlink r:id="rId8" w:anchor="sub_1000" w:history="1">
        <w:r w:rsidRPr="0011641A">
          <w:rPr>
            <w:rStyle w:val="a4"/>
            <w:rFonts w:ascii="Times New Roman" w:hAnsi="Times New Roman"/>
            <w:b w:val="0"/>
            <w:color w:val="auto"/>
            <w:sz w:val="20"/>
            <w:szCs w:val="20"/>
          </w:rPr>
          <w:t>Муниципальной программе</w:t>
        </w:r>
      </w:hyperlink>
    </w:p>
    <w:p w:rsidR="00436241" w:rsidRDefault="00CD11CE" w:rsidP="00436241">
      <w:pPr>
        <w:jc w:val="right"/>
        <w:rPr>
          <w:rFonts w:ascii="Times New Roman" w:hAnsi="Times New Roman" w:cs="Times New Roman"/>
          <w:sz w:val="20"/>
          <w:szCs w:val="20"/>
        </w:rPr>
      </w:pPr>
      <w:r w:rsidRPr="00CD11CE">
        <w:rPr>
          <w:rFonts w:ascii="Times New Roman" w:hAnsi="Times New Roman" w:cs="Times New Roman"/>
          <w:color w:val="FF0000"/>
          <w:sz w:val="20"/>
          <w:szCs w:val="20"/>
        </w:rPr>
        <w:t>Пушкинского</w:t>
      </w:r>
      <w:r w:rsidR="002438F8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  <w:r w:rsidR="00436241" w:rsidRPr="0043624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6241" w:rsidRDefault="00436241" w:rsidP="0043624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Ромодановского муниципального района </w:t>
      </w:r>
    </w:p>
    <w:p w:rsidR="002438F8" w:rsidRPr="00691692" w:rsidRDefault="00436241" w:rsidP="00436241">
      <w:pPr>
        <w:jc w:val="right"/>
        <w:rPr>
          <w:rStyle w:val="a3"/>
          <w:b w:val="0"/>
        </w:rPr>
      </w:pPr>
      <w:r>
        <w:rPr>
          <w:rFonts w:ascii="Times New Roman" w:hAnsi="Times New Roman" w:cs="Times New Roman"/>
          <w:sz w:val="20"/>
          <w:szCs w:val="20"/>
        </w:rPr>
        <w:t>Республики Мордовия</w:t>
      </w:r>
      <w:r w:rsidR="002438F8">
        <w:rPr>
          <w:rFonts w:ascii="Times New Roman" w:hAnsi="Times New Roman" w:cs="Times New Roman"/>
          <w:sz w:val="20"/>
          <w:szCs w:val="20"/>
        </w:rPr>
        <w:br/>
        <w:t>«Комплексное развитие сельских территорий»</w:t>
      </w:r>
    </w:p>
    <w:p w:rsidR="002438F8" w:rsidRPr="00DA6D20" w:rsidRDefault="002438F8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2438F8" w:rsidRPr="008928E5" w:rsidRDefault="002438F8" w:rsidP="0071335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DA6D20">
        <w:rPr>
          <w:rFonts w:ascii="Times New Roman" w:hAnsi="Times New Roman" w:cs="Times New Roman"/>
          <w:color w:val="auto"/>
          <w:sz w:val="28"/>
          <w:szCs w:val="28"/>
        </w:rPr>
        <w:t>Сведения</w:t>
      </w:r>
      <w:r w:rsidRPr="00DA6D20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8928E5">
        <w:rPr>
          <w:rFonts w:ascii="Times New Roman" w:hAnsi="Times New Roman" w:cs="Times New Roman"/>
          <w:color w:val="auto"/>
          <w:sz w:val="28"/>
          <w:szCs w:val="28"/>
        </w:rPr>
        <w:t xml:space="preserve">о показателях (индикаторах) реализации Муниципальной программы </w:t>
      </w:r>
      <w:r w:rsidR="00CD11CE" w:rsidRPr="00CD11CE">
        <w:rPr>
          <w:color w:val="FF0000"/>
          <w:sz w:val="28"/>
          <w:szCs w:val="28"/>
        </w:rPr>
        <w:t>Пушкинского</w:t>
      </w:r>
      <w:r w:rsidRPr="008928E5">
        <w:rPr>
          <w:color w:val="auto"/>
          <w:sz w:val="28"/>
          <w:szCs w:val="28"/>
        </w:rPr>
        <w:t xml:space="preserve"> сельского поселения</w:t>
      </w:r>
      <w:r w:rsidRPr="008928E5">
        <w:rPr>
          <w:rFonts w:ascii="Times New Roman" w:hAnsi="Times New Roman" w:cs="Times New Roman"/>
          <w:color w:val="auto"/>
          <w:sz w:val="28"/>
          <w:szCs w:val="28"/>
        </w:rPr>
        <w:br/>
        <w:t>«Комплексное развитие сельских территорий»</w:t>
      </w:r>
      <w:r w:rsidR="00CD11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на 2020-2025гг.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271"/>
        <w:gridCol w:w="1559"/>
        <w:gridCol w:w="1276"/>
        <w:gridCol w:w="1276"/>
        <w:gridCol w:w="1134"/>
        <w:gridCol w:w="1134"/>
        <w:gridCol w:w="1134"/>
        <w:gridCol w:w="1559"/>
        <w:gridCol w:w="1134"/>
        <w:gridCol w:w="1134"/>
      </w:tblGrid>
      <w:tr w:rsidR="002438F8" w:rsidRPr="00BB163A" w:rsidTr="0011641A">
        <w:trPr>
          <w:tblHeader/>
        </w:trPr>
        <w:tc>
          <w:tcPr>
            <w:tcW w:w="8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Показатель (индикатор)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2438F8" w:rsidRPr="00BB163A" w:rsidTr="0011641A">
        <w:trPr>
          <w:tblHeader/>
        </w:trPr>
        <w:tc>
          <w:tcPr>
            <w:tcW w:w="840" w:type="dxa"/>
            <w:tcBorders>
              <w:top w:val="nil"/>
              <w:bottom w:val="nil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отчетный год</w:t>
            </w:r>
          </w:p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(2018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текущий год</w:t>
            </w:r>
          </w:p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(2019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2025 год</w:t>
            </w:r>
          </w:p>
        </w:tc>
      </w:tr>
      <w:tr w:rsidR="002438F8" w:rsidRPr="00BB163A" w:rsidTr="0011641A">
        <w:trPr>
          <w:tblHeader/>
        </w:trPr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2438F8" w:rsidP="00163B9A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438F8" w:rsidRPr="00BB163A" w:rsidTr="0011641A">
        <w:trPr>
          <w:tblHeader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11</w:t>
            </w:r>
          </w:p>
        </w:tc>
      </w:tr>
      <w:tr w:rsidR="002438F8" w:rsidRPr="00BB163A" w:rsidTr="0011641A">
        <w:tc>
          <w:tcPr>
            <w:tcW w:w="154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жилых помещений (жилых домов) для граждан,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47B2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47B2" w:rsidP="009747B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49673F" w:rsidP="0052005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жилых помещений (жилых домов), предоставляемых на условиях найма гражданам, проживающим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кв. метров общей площади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BB25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Default="0049673F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9673F" w:rsidRPr="0049673F" w:rsidRDefault="0049673F" w:rsidP="0049673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49673F" w:rsidRPr="0049673F" w:rsidRDefault="0049673F" w:rsidP="0049673F"/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A237B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 xml:space="preserve">Количество предоставленных жилищных (ипотечных) кредитов (займов) гражданам, для строительства (приобретения) жилых </w:t>
            </w:r>
            <w:r w:rsidRPr="00BB163A">
              <w:rPr>
                <w:rFonts w:ascii="Times New Roman" w:hAnsi="Times New Roman" w:cs="Times New Roman"/>
              </w:rPr>
              <w:lastRenderedPageBreak/>
              <w:t>помещений (жилых домов) на сельских территориях</w:t>
            </w:r>
          </w:p>
          <w:p w:rsidR="002438F8" w:rsidRPr="00BB163A" w:rsidRDefault="002438F8" w:rsidP="006B366C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49673F" w:rsidP="008E4F8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6B366C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Количество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2A5D4F" w:rsidRDefault="004565E1" w:rsidP="004565E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</w:tr>
      <w:tr w:rsidR="002438F8" w:rsidRPr="00BB163A" w:rsidTr="0011641A">
        <w:tc>
          <w:tcPr>
            <w:tcW w:w="154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Подпрограмма «Создание и развитие инфраструктуры на сельских территориях»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D2559B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8F8" w:rsidRPr="00BB163A" w:rsidRDefault="002438F8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99" w:rsidRPr="007E3999" w:rsidRDefault="004565E1" w:rsidP="004565E1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7C6FEF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7C6FEF" w:rsidP="00D2559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216264" w:rsidRDefault="00216264" w:rsidP="00093D7F">
            <w:pPr>
              <w:pStyle w:val="aa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1626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1. «Создание и обустройство зоны отдыха в с.Пушкино Ромодановского муниципального района Республи Мордовия, 1 этап &lt;Обустройство памятника&gt;</w:t>
            </w:r>
            <w:r w:rsidR="00093D7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», 2. </w:t>
            </w:r>
            <w:r w:rsidR="00093D7F" w:rsidRPr="0021626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«Создание и обустройство зоны отдыха в с.Пушкино Ромодановского муниципаль</w:t>
            </w:r>
            <w:r w:rsidR="00093D7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ного района Республи Мордовия, 2</w:t>
            </w:r>
            <w:r w:rsidR="00093D7F" w:rsidRPr="0021626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этап</w:t>
            </w:r>
            <w:r w:rsidR="00093D7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&lt;Обустройство площадки для </w:t>
            </w:r>
            <w:r w:rsidR="00093D7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 xml:space="preserve">отдыха&gt;», 3. </w:t>
            </w:r>
            <w:r w:rsidR="00093D7F" w:rsidRPr="0021626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«Создание и обустройство зоны отдыха в с.Пушкино Ромодановского муниципального района Республи Мордовия, </w:t>
            </w:r>
            <w:r w:rsidR="00093D7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</w:t>
            </w:r>
            <w:r w:rsidR="00093D7F" w:rsidRPr="0021626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этап</w:t>
            </w:r>
            <w:r w:rsidR="00093D7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&lt;Ограждение и озеленение территории&gt;»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4E508A" w:rsidRDefault="004E508A" w:rsidP="00D2559B">
            <w:pPr>
              <w:pStyle w:val="aa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508A">
              <w:rPr>
                <w:rFonts w:ascii="Times New Roman" w:hAnsi="Times New Roman" w:cs="Times New Roman"/>
                <w:color w:val="FF000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4E508A" w:rsidRDefault="004E508A" w:rsidP="00D2559B">
            <w:pPr>
              <w:pStyle w:val="aa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E508A"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в действие распределительных газовых сетей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565E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2A5D4F" w:rsidRDefault="004565E1" w:rsidP="00345B06">
            <w:pPr>
              <w:pStyle w:val="aa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565E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565E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565E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4565E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в действие локальных водопроводов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2A5D4F" w:rsidRDefault="00973288" w:rsidP="00973288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4565E1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345B06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километров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973288" w:rsidP="007F29B1">
            <w:pPr>
              <w:pStyle w:val="aa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438F8" w:rsidRPr="00BB163A" w:rsidTr="0011641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2652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5D7002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 xml:space="preserve">Количество инициативных </w:t>
            </w:r>
            <w:r w:rsidRPr="00BB163A">
              <w:rPr>
                <w:rFonts w:ascii="Times New Roman" w:hAnsi="Times New Roman" w:cs="Times New Roman"/>
              </w:rPr>
              <w:lastRenderedPageBreak/>
              <w:t>проектов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8C0AD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2438F8" w:rsidP="00D50A47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</w:t>
            </w:r>
          </w:p>
        </w:tc>
      </w:tr>
      <w:tr w:rsidR="002438F8" w:rsidRPr="00BB163A" w:rsidTr="0011641A">
        <w:tc>
          <w:tcPr>
            <w:tcW w:w="154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</w:tr>
      <w:tr w:rsidR="002438F8" w:rsidRPr="00BB163A" w:rsidTr="0011641A">
        <w:trPr>
          <w:trHeight w:val="62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2652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425218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973288" w:rsidP="00163B9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38F8" w:rsidRPr="00BB163A" w:rsidTr="0011641A">
        <w:trPr>
          <w:trHeight w:val="7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2652D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582EB4">
            <w:pPr>
              <w:pStyle w:val="ad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582EB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2438F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B16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F8" w:rsidRPr="00BB163A" w:rsidRDefault="0097328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38F8" w:rsidRPr="00BB163A" w:rsidRDefault="00973288" w:rsidP="00C54D7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38F8" w:rsidRPr="00DA6D20" w:rsidRDefault="002438F8" w:rsidP="001B667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2438F8" w:rsidRPr="00DA6D20" w:rsidSect="0011641A">
      <w:headerReference w:type="default" r:id="rId9"/>
      <w:footerReference w:type="default" r:id="rId10"/>
      <w:pgSz w:w="16837" w:h="11905" w:orient="landscape"/>
      <w:pgMar w:top="709" w:right="800" w:bottom="1276" w:left="800" w:header="720" w:footer="720" w:gutter="0"/>
      <w:pgNumType w:start="26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F3B" w:rsidRDefault="00696F3B">
      <w:r>
        <w:separator/>
      </w:r>
    </w:p>
  </w:endnote>
  <w:endnote w:type="continuationSeparator" w:id="1">
    <w:p w:rsidR="00696F3B" w:rsidRDefault="00696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F8" w:rsidRDefault="002438F8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2438F8" w:rsidRPr="00BB163A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2438F8" w:rsidRPr="00BB163A" w:rsidRDefault="002438F8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2438F8" w:rsidRPr="00BB163A" w:rsidRDefault="002438F8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2438F8" w:rsidRPr="00BB163A" w:rsidRDefault="002438F8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F3B" w:rsidRDefault="00696F3B">
      <w:r>
        <w:separator/>
      </w:r>
    </w:p>
  </w:footnote>
  <w:footnote w:type="continuationSeparator" w:id="1">
    <w:p w:rsidR="00696F3B" w:rsidRDefault="00696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8F8" w:rsidRDefault="002438F8" w:rsidP="00246FE7">
    <w:pPr>
      <w:pStyle w:val="af"/>
      <w:rPr>
        <w:szCs w:val="20"/>
      </w:rPr>
    </w:pPr>
  </w:p>
  <w:p w:rsidR="0011641A" w:rsidRPr="00246FE7" w:rsidRDefault="0011641A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9DC"/>
    <w:rsid w:val="00025E82"/>
    <w:rsid w:val="000264B1"/>
    <w:rsid w:val="00055602"/>
    <w:rsid w:val="00073641"/>
    <w:rsid w:val="0007710E"/>
    <w:rsid w:val="00091E8C"/>
    <w:rsid w:val="00092E20"/>
    <w:rsid w:val="00093D7F"/>
    <w:rsid w:val="000B1DF8"/>
    <w:rsid w:val="000B4178"/>
    <w:rsid w:val="000C3499"/>
    <w:rsid w:val="000C3BD4"/>
    <w:rsid w:val="000E452C"/>
    <w:rsid w:val="000F65C7"/>
    <w:rsid w:val="001011AF"/>
    <w:rsid w:val="00114316"/>
    <w:rsid w:val="0011641A"/>
    <w:rsid w:val="001252A6"/>
    <w:rsid w:val="001375B4"/>
    <w:rsid w:val="001452DD"/>
    <w:rsid w:val="00147E13"/>
    <w:rsid w:val="00150745"/>
    <w:rsid w:val="00151D09"/>
    <w:rsid w:val="00153615"/>
    <w:rsid w:val="00162F4C"/>
    <w:rsid w:val="00163B9A"/>
    <w:rsid w:val="00171BB6"/>
    <w:rsid w:val="0017770E"/>
    <w:rsid w:val="00181A55"/>
    <w:rsid w:val="00185F3A"/>
    <w:rsid w:val="001933D7"/>
    <w:rsid w:val="001B0921"/>
    <w:rsid w:val="001B6675"/>
    <w:rsid w:val="001C52DF"/>
    <w:rsid w:val="001D4D49"/>
    <w:rsid w:val="001E12CD"/>
    <w:rsid w:val="001E7976"/>
    <w:rsid w:val="001F688C"/>
    <w:rsid w:val="002067E8"/>
    <w:rsid w:val="00207EDD"/>
    <w:rsid w:val="00212A55"/>
    <w:rsid w:val="00216264"/>
    <w:rsid w:val="0022110A"/>
    <w:rsid w:val="00226962"/>
    <w:rsid w:val="00231761"/>
    <w:rsid w:val="002438F8"/>
    <w:rsid w:val="00246FE7"/>
    <w:rsid w:val="00256987"/>
    <w:rsid w:val="002652D1"/>
    <w:rsid w:val="0027019D"/>
    <w:rsid w:val="00280DB2"/>
    <w:rsid w:val="00281CC0"/>
    <w:rsid w:val="002838C0"/>
    <w:rsid w:val="00296F94"/>
    <w:rsid w:val="002A5D4F"/>
    <w:rsid w:val="002B3559"/>
    <w:rsid w:val="002B5ED3"/>
    <w:rsid w:val="002D6C6D"/>
    <w:rsid w:val="00320849"/>
    <w:rsid w:val="00325571"/>
    <w:rsid w:val="00345B06"/>
    <w:rsid w:val="00346D8D"/>
    <w:rsid w:val="00346F0C"/>
    <w:rsid w:val="00353007"/>
    <w:rsid w:val="003552F9"/>
    <w:rsid w:val="00356FCF"/>
    <w:rsid w:val="00362E96"/>
    <w:rsid w:val="00385C3D"/>
    <w:rsid w:val="0039436E"/>
    <w:rsid w:val="003B7EF3"/>
    <w:rsid w:val="003C25EA"/>
    <w:rsid w:val="003D6341"/>
    <w:rsid w:val="003D7433"/>
    <w:rsid w:val="003E1046"/>
    <w:rsid w:val="003F106A"/>
    <w:rsid w:val="00402262"/>
    <w:rsid w:val="00403248"/>
    <w:rsid w:val="00420D85"/>
    <w:rsid w:val="00425218"/>
    <w:rsid w:val="0043131A"/>
    <w:rsid w:val="00436241"/>
    <w:rsid w:val="004430B4"/>
    <w:rsid w:val="004523F1"/>
    <w:rsid w:val="004565E1"/>
    <w:rsid w:val="00481136"/>
    <w:rsid w:val="00483A91"/>
    <w:rsid w:val="0049673F"/>
    <w:rsid w:val="004A14B9"/>
    <w:rsid w:val="004A4296"/>
    <w:rsid w:val="004B2205"/>
    <w:rsid w:val="004C2333"/>
    <w:rsid w:val="004C5881"/>
    <w:rsid w:val="004E508A"/>
    <w:rsid w:val="004F585D"/>
    <w:rsid w:val="004F7CF7"/>
    <w:rsid w:val="00500511"/>
    <w:rsid w:val="00503641"/>
    <w:rsid w:val="005116B3"/>
    <w:rsid w:val="00520051"/>
    <w:rsid w:val="00531CC1"/>
    <w:rsid w:val="00540B39"/>
    <w:rsid w:val="00543635"/>
    <w:rsid w:val="00550A55"/>
    <w:rsid w:val="005512DC"/>
    <w:rsid w:val="00561094"/>
    <w:rsid w:val="005779D7"/>
    <w:rsid w:val="00582EB4"/>
    <w:rsid w:val="005A24D3"/>
    <w:rsid w:val="005A344A"/>
    <w:rsid w:val="005A3F4B"/>
    <w:rsid w:val="005C0CCF"/>
    <w:rsid w:val="005C3E68"/>
    <w:rsid w:val="005C6D3F"/>
    <w:rsid w:val="005D7002"/>
    <w:rsid w:val="00610A89"/>
    <w:rsid w:val="00611AC4"/>
    <w:rsid w:val="00615F51"/>
    <w:rsid w:val="006160F8"/>
    <w:rsid w:val="006349DC"/>
    <w:rsid w:val="00641B19"/>
    <w:rsid w:val="00656930"/>
    <w:rsid w:val="0065695F"/>
    <w:rsid w:val="006701BC"/>
    <w:rsid w:val="00671FC4"/>
    <w:rsid w:val="00680343"/>
    <w:rsid w:val="0068480F"/>
    <w:rsid w:val="00691692"/>
    <w:rsid w:val="00696F3B"/>
    <w:rsid w:val="006A43AF"/>
    <w:rsid w:val="006B366C"/>
    <w:rsid w:val="006E48E7"/>
    <w:rsid w:val="006F0961"/>
    <w:rsid w:val="006F2A58"/>
    <w:rsid w:val="007068B9"/>
    <w:rsid w:val="00706F82"/>
    <w:rsid w:val="00707EFA"/>
    <w:rsid w:val="00713356"/>
    <w:rsid w:val="007220F9"/>
    <w:rsid w:val="00741151"/>
    <w:rsid w:val="0075264B"/>
    <w:rsid w:val="00753EEB"/>
    <w:rsid w:val="00760800"/>
    <w:rsid w:val="00763ADC"/>
    <w:rsid w:val="00767711"/>
    <w:rsid w:val="007816AF"/>
    <w:rsid w:val="00782567"/>
    <w:rsid w:val="0079742B"/>
    <w:rsid w:val="007C11B5"/>
    <w:rsid w:val="007C6FEF"/>
    <w:rsid w:val="007D1035"/>
    <w:rsid w:val="007D17F5"/>
    <w:rsid w:val="007D6D63"/>
    <w:rsid w:val="007E3999"/>
    <w:rsid w:val="007E7094"/>
    <w:rsid w:val="007F29B1"/>
    <w:rsid w:val="00800104"/>
    <w:rsid w:val="0080176E"/>
    <w:rsid w:val="00817FBA"/>
    <w:rsid w:val="00824B7F"/>
    <w:rsid w:val="00825EE1"/>
    <w:rsid w:val="00845814"/>
    <w:rsid w:val="00851161"/>
    <w:rsid w:val="008575BF"/>
    <w:rsid w:val="00872444"/>
    <w:rsid w:val="00872EE3"/>
    <w:rsid w:val="008928E5"/>
    <w:rsid w:val="008B1B35"/>
    <w:rsid w:val="008B6B02"/>
    <w:rsid w:val="008C0846"/>
    <w:rsid w:val="008C0ADC"/>
    <w:rsid w:val="008E1CEF"/>
    <w:rsid w:val="008E4F8C"/>
    <w:rsid w:val="008F1D1C"/>
    <w:rsid w:val="008F60F9"/>
    <w:rsid w:val="0091266F"/>
    <w:rsid w:val="00916D31"/>
    <w:rsid w:val="009334D9"/>
    <w:rsid w:val="009371D2"/>
    <w:rsid w:val="00942624"/>
    <w:rsid w:val="009462C0"/>
    <w:rsid w:val="0094762F"/>
    <w:rsid w:val="00947702"/>
    <w:rsid w:val="0095639B"/>
    <w:rsid w:val="009578DB"/>
    <w:rsid w:val="00966EDF"/>
    <w:rsid w:val="00973288"/>
    <w:rsid w:val="009747B2"/>
    <w:rsid w:val="00985C78"/>
    <w:rsid w:val="00996CC6"/>
    <w:rsid w:val="009A1414"/>
    <w:rsid w:val="009B212F"/>
    <w:rsid w:val="009D0E34"/>
    <w:rsid w:val="009D35B2"/>
    <w:rsid w:val="009E144A"/>
    <w:rsid w:val="009E4CB1"/>
    <w:rsid w:val="009F4196"/>
    <w:rsid w:val="00A012C7"/>
    <w:rsid w:val="00A13F09"/>
    <w:rsid w:val="00A20D19"/>
    <w:rsid w:val="00A237BD"/>
    <w:rsid w:val="00A25F4D"/>
    <w:rsid w:val="00A30671"/>
    <w:rsid w:val="00A33853"/>
    <w:rsid w:val="00A44595"/>
    <w:rsid w:val="00A7092A"/>
    <w:rsid w:val="00A84B09"/>
    <w:rsid w:val="00A90BAE"/>
    <w:rsid w:val="00A932B3"/>
    <w:rsid w:val="00A9343F"/>
    <w:rsid w:val="00A951AA"/>
    <w:rsid w:val="00AB15A0"/>
    <w:rsid w:val="00AB3C8E"/>
    <w:rsid w:val="00AE63F8"/>
    <w:rsid w:val="00AE7335"/>
    <w:rsid w:val="00AF7F63"/>
    <w:rsid w:val="00B05D86"/>
    <w:rsid w:val="00B07D66"/>
    <w:rsid w:val="00B203D0"/>
    <w:rsid w:val="00B22FC6"/>
    <w:rsid w:val="00B2693D"/>
    <w:rsid w:val="00B4680F"/>
    <w:rsid w:val="00B50684"/>
    <w:rsid w:val="00B65084"/>
    <w:rsid w:val="00B65A12"/>
    <w:rsid w:val="00B75433"/>
    <w:rsid w:val="00B868B0"/>
    <w:rsid w:val="00BB163A"/>
    <w:rsid w:val="00BB2538"/>
    <w:rsid w:val="00BC3473"/>
    <w:rsid w:val="00BC5BFF"/>
    <w:rsid w:val="00BD23B5"/>
    <w:rsid w:val="00BF2B33"/>
    <w:rsid w:val="00C00307"/>
    <w:rsid w:val="00C00C5F"/>
    <w:rsid w:val="00C06037"/>
    <w:rsid w:val="00C15DAC"/>
    <w:rsid w:val="00C17805"/>
    <w:rsid w:val="00C17A8B"/>
    <w:rsid w:val="00C17EE7"/>
    <w:rsid w:val="00C2639A"/>
    <w:rsid w:val="00C41A5C"/>
    <w:rsid w:val="00C54D7B"/>
    <w:rsid w:val="00C65BAB"/>
    <w:rsid w:val="00C70E1A"/>
    <w:rsid w:val="00C73E4F"/>
    <w:rsid w:val="00C74B94"/>
    <w:rsid w:val="00C760B5"/>
    <w:rsid w:val="00C80FA4"/>
    <w:rsid w:val="00CA2FAF"/>
    <w:rsid w:val="00CD11CE"/>
    <w:rsid w:val="00CE27CD"/>
    <w:rsid w:val="00CE6017"/>
    <w:rsid w:val="00CF635E"/>
    <w:rsid w:val="00D06C80"/>
    <w:rsid w:val="00D165E9"/>
    <w:rsid w:val="00D17BC4"/>
    <w:rsid w:val="00D23F7B"/>
    <w:rsid w:val="00D2559B"/>
    <w:rsid w:val="00D4789E"/>
    <w:rsid w:val="00D478AB"/>
    <w:rsid w:val="00D50A47"/>
    <w:rsid w:val="00D6525D"/>
    <w:rsid w:val="00D80E77"/>
    <w:rsid w:val="00D83D0D"/>
    <w:rsid w:val="00D872F6"/>
    <w:rsid w:val="00DA35AB"/>
    <w:rsid w:val="00DA6D20"/>
    <w:rsid w:val="00DB26AB"/>
    <w:rsid w:val="00DC33ED"/>
    <w:rsid w:val="00DC37FB"/>
    <w:rsid w:val="00DC6403"/>
    <w:rsid w:val="00DE0B84"/>
    <w:rsid w:val="00DF2052"/>
    <w:rsid w:val="00E1347A"/>
    <w:rsid w:val="00E1601B"/>
    <w:rsid w:val="00E23CB0"/>
    <w:rsid w:val="00E40788"/>
    <w:rsid w:val="00E42AF8"/>
    <w:rsid w:val="00E60013"/>
    <w:rsid w:val="00E77964"/>
    <w:rsid w:val="00E84056"/>
    <w:rsid w:val="00E91707"/>
    <w:rsid w:val="00E968E8"/>
    <w:rsid w:val="00EA0B01"/>
    <w:rsid w:val="00EB1F9C"/>
    <w:rsid w:val="00EB55C1"/>
    <w:rsid w:val="00EC4E67"/>
    <w:rsid w:val="00EE6EB4"/>
    <w:rsid w:val="00EF529A"/>
    <w:rsid w:val="00EF77C0"/>
    <w:rsid w:val="00F1461C"/>
    <w:rsid w:val="00F1502C"/>
    <w:rsid w:val="00F43640"/>
    <w:rsid w:val="00F50DD2"/>
    <w:rsid w:val="00F5673D"/>
    <w:rsid w:val="00F57621"/>
    <w:rsid w:val="00F6035F"/>
    <w:rsid w:val="00F632CE"/>
    <w:rsid w:val="00FB02D0"/>
    <w:rsid w:val="00FB28D0"/>
    <w:rsid w:val="00FC65F2"/>
    <w:rsid w:val="00FD293A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074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90">
    <w:name w:val="Заголовок 9 Знак"/>
    <w:basedOn w:val="a0"/>
    <w:link w:val="9"/>
    <w:uiPriority w:val="99"/>
    <w:locked/>
    <w:rsid w:val="005C0CC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rFonts w:cs="Times New Roman"/>
      <w:bCs/>
      <w:color w:val="106BBE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rsid w:val="0022110A"/>
    <w:rPr>
      <w:rFonts w:cs="Times New Roman"/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4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4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344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4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34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4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4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344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4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5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834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5834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44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834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34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834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4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5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8345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5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83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3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3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4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4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834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834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834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834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3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3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834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3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84;&#1080;&#1085;&#1089;&#1077;&#1083;&#1100;&#1093;&#1086;&#1079;%20&#1080;&#1085;&#1092;&#1086;&#1088;&#1084;&#1072;&#1094;&#1080;&#1103;\&#1084;&#1091;&#1085;&#1080;&#1094;&#1080;&#1087;&#1072;&#1083;&#1100;&#1085;&#1072;&#1103;%20&#1087;&#1088;&#1075;&#1086;&#1088;&#1072;&#1084;&#1084;&#1072;%2021.08.2019&#1075;\4.&#1055;&#1088;&#1080;&#1083;&#1086;&#1078;&#1077;&#1085;&#1080;&#1077;%202%20&#1055;&#1077;&#1088;&#1077;&#1095;&#1077;&#1085;&#1100;%20&#1084;&#1077;&#1088;&#1086;&#1087;&#1088;&#1080;&#1103;&#1090;&#1080;&#1081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D6B7D-0299-4CD4-8927-1A848980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1131</TotalTime>
  <Pages>4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Админ</cp:lastModifiedBy>
  <cp:revision>76</cp:revision>
  <cp:lastPrinted>2022-10-19T09:38:00Z</cp:lastPrinted>
  <dcterms:created xsi:type="dcterms:W3CDTF">2019-05-27T07:10:00Z</dcterms:created>
  <dcterms:modified xsi:type="dcterms:W3CDTF">2022-10-19T09:38:00Z</dcterms:modified>
</cp:coreProperties>
</file>